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E6FC" w14:textId="674F6F18" w:rsidR="00BE1DC4" w:rsidRPr="00DA47E4" w:rsidRDefault="00957960" w:rsidP="00957960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DA47E4">
        <w:rPr>
          <w:rFonts w:ascii="Arial" w:hAnsi="Arial" w:cs="Arial"/>
          <w:sz w:val="36"/>
          <w:szCs w:val="36"/>
        </w:rPr>
        <w:t xml:space="preserve">Texas Christian University-Office of Procurement </w:t>
      </w:r>
    </w:p>
    <w:p w14:paraId="3F7C0FE8" w14:textId="77777777" w:rsidR="00957960" w:rsidRPr="00957960" w:rsidRDefault="00957960" w:rsidP="009579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85745BA" w14:textId="6D65E6D3" w:rsidR="00957960" w:rsidRDefault="00957960" w:rsidP="0095796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57960">
        <w:rPr>
          <w:rFonts w:ascii="Arial" w:hAnsi="Arial" w:cs="Arial"/>
          <w:b/>
          <w:bCs/>
          <w:sz w:val="24"/>
          <w:szCs w:val="24"/>
          <w:u w:val="single"/>
        </w:rPr>
        <w:t>Justification of Sole Source Procurement</w:t>
      </w:r>
    </w:p>
    <w:p w14:paraId="79551732" w14:textId="5067E4C1" w:rsidR="00957960" w:rsidRDefault="00957960" w:rsidP="0095796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D28E1A2" w14:textId="346F05D4" w:rsid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Date: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37EE30D1" w14:textId="77777777" w:rsidR="00957960" w:rsidRP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CBFA93D" w14:textId="72FB8109" w:rsid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Requisition Number: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1DD8EADE" w14:textId="77777777" w:rsidR="00957960" w:rsidRP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0ECE577A" w14:textId="5861A439" w:rsid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Department: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34E5F88C" w14:textId="77777777" w:rsidR="00957960" w:rsidRP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7D95334D" w14:textId="42A2CFE9" w:rsid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Fund Number: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4C149130" w14:textId="77777777" w:rsidR="00957960" w:rsidRP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0EDB2ED2" w14:textId="7B0F0617" w:rsid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Requestor’s Name: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0A69A881" w14:textId="77777777" w:rsidR="00957960" w:rsidRP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6FB6F061" w14:textId="09127D42" w:rsid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Requestor’s Phone Number: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255BF8F6" w14:textId="77777777" w:rsidR="00957960" w:rsidRP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A5B1EFE" w14:textId="1D9D38EE" w:rsid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Requestor’s E-Mail: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339DB51D" w14:textId="77777777" w:rsidR="00957960" w:rsidRP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5DA45C3C" w14:textId="7205E6CE" w:rsidR="00957960" w:rsidRP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Supplier/Vendor Name: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3B6EFC95" w14:textId="2BDCB39A" w:rsid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E2DBC2" w14:textId="02D1D733" w:rsid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Items description</w:t>
      </w:r>
      <w:r w:rsidR="00907DAA">
        <w:rPr>
          <w:rFonts w:ascii="Arial" w:hAnsi="Arial" w:cs="Arial"/>
          <w:sz w:val="24"/>
          <w:szCs w:val="24"/>
        </w:rPr>
        <w:t xml:space="preserve">, reason for Sole Source and Justification </w:t>
      </w:r>
      <w:r>
        <w:rPr>
          <w:rFonts w:ascii="Arial" w:hAnsi="Arial" w:cs="Arial"/>
          <w:sz w:val="24"/>
          <w:szCs w:val="24"/>
        </w:rPr>
        <w:t>(may be attached as memo):</w:t>
      </w:r>
    </w:p>
    <w:p w14:paraId="171B7F28" w14:textId="77777777" w:rsid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AC3BA4" w14:textId="70C98BEF" w:rsid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7F0A448F" w14:textId="47F52227" w:rsid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22C03EB" w14:textId="6BD2270D" w:rsid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7831195A" w14:textId="0EA686D0" w:rsid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58E8972" w14:textId="48E41D08" w:rsid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723AA1CE" w14:textId="4E5E5D3D" w:rsid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152BBB50" w14:textId="520CCF99" w:rsid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5084F806" w14:textId="182BD70C" w:rsid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64E5AB2B" w14:textId="2E3E8309" w:rsid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2F35A984" w14:textId="38B4FE1A" w:rsid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1284FA6C" w14:textId="2326A420" w:rsid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1C7325E9" w14:textId="08821DA9" w:rsid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02B890D9" w14:textId="567D1040" w:rsidR="00957960" w:rsidRPr="00957960" w:rsidRDefault="00DA47E4" w:rsidP="0095796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00E872F8" w14:textId="708F4C23" w:rsid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68D5D3" w14:textId="04DFCF74" w:rsid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2659C7" w14:textId="30B97EA9" w:rsidR="00957960" w:rsidRPr="00DA47E4" w:rsidRDefault="00957960" w:rsidP="0095796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Signature of Requestor:</w:t>
      </w:r>
      <w:r w:rsidR="00DA47E4">
        <w:rPr>
          <w:rFonts w:ascii="Arial" w:hAnsi="Arial" w:cs="Arial"/>
          <w:sz w:val="24"/>
          <w:szCs w:val="24"/>
        </w:rPr>
        <w:t xml:space="preserve">  </w:t>
      </w:r>
      <w:r w:rsidR="00DA47E4">
        <w:rPr>
          <w:rFonts w:ascii="Arial" w:hAnsi="Arial" w:cs="Arial"/>
          <w:sz w:val="24"/>
          <w:szCs w:val="24"/>
          <w:u w:val="single"/>
        </w:rPr>
        <w:tab/>
      </w:r>
      <w:r w:rsidR="00DA47E4">
        <w:rPr>
          <w:rFonts w:ascii="Arial" w:hAnsi="Arial" w:cs="Arial"/>
          <w:sz w:val="24"/>
          <w:szCs w:val="24"/>
          <w:u w:val="single"/>
        </w:rPr>
        <w:tab/>
      </w:r>
      <w:r w:rsidR="00DA47E4">
        <w:rPr>
          <w:rFonts w:ascii="Arial" w:hAnsi="Arial" w:cs="Arial"/>
          <w:sz w:val="24"/>
          <w:szCs w:val="24"/>
          <w:u w:val="single"/>
        </w:rPr>
        <w:tab/>
      </w:r>
      <w:r w:rsidR="00DA47E4">
        <w:rPr>
          <w:rFonts w:ascii="Arial" w:hAnsi="Arial" w:cs="Arial"/>
          <w:sz w:val="24"/>
          <w:szCs w:val="24"/>
          <w:u w:val="single"/>
        </w:rPr>
        <w:tab/>
      </w:r>
      <w:r w:rsidR="00DA47E4">
        <w:rPr>
          <w:rFonts w:ascii="Arial" w:hAnsi="Arial" w:cs="Arial"/>
          <w:sz w:val="24"/>
          <w:szCs w:val="24"/>
          <w:u w:val="single"/>
        </w:rPr>
        <w:tab/>
      </w:r>
      <w:r w:rsidR="00DA47E4">
        <w:rPr>
          <w:rFonts w:ascii="Arial" w:hAnsi="Arial" w:cs="Arial"/>
          <w:sz w:val="24"/>
          <w:szCs w:val="24"/>
          <w:u w:val="single"/>
        </w:rPr>
        <w:tab/>
      </w:r>
      <w:r w:rsidR="00DA47E4">
        <w:rPr>
          <w:rFonts w:ascii="Arial" w:hAnsi="Arial" w:cs="Arial"/>
          <w:sz w:val="24"/>
          <w:szCs w:val="24"/>
          <w:u w:val="single"/>
        </w:rPr>
        <w:tab/>
      </w:r>
      <w:r w:rsidR="00DA47E4">
        <w:rPr>
          <w:rFonts w:ascii="Arial" w:hAnsi="Arial" w:cs="Arial"/>
          <w:sz w:val="24"/>
          <w:szCs w:val="24"/>
          <w:u w:val="single"/>
        </w:rPr>
        <w:tab/>
      </w:r>
      <w:r w:rsidR="00DA47E4">
        <w:rPr>
          <w:rFonts w:ascii="Arial" w:hAnsi="Arial" w:cs="Arial"/>
          <w:sz w:val="24"/>
          <w:szCs w:val="24"/>
          <w:u w:val="single"/>
        </w:rPr>
        <w:tab/>
      </w:r>
      <w:r w:rsidR="00DA47E4">
        <w:rPr>
          <w:rFonts w:ascii="Arial" w:hAnsi="Arial" w:cs="Arial"/>
          <w:sz w:val="24"/>
          <w:szCs w:val="24"/>
          <w:u w:val="single"/>
        </w:rPr>
        <w:tab/>
      </w:r>
    </w:p>
    <w:p w14:paraId="56A86959" w14:textId="77777777" w:rsidR="00DA47E4" w:rsidRDefault="00DA47E4" w:rsidP="009579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C38CC2" w14:textId="680C3385" w:rsidR="00957960" w:rsidRPr="00DA47E4" w:rsidRDefault="00957960" w:rsidP="0095796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Date:</w:t>
      </w:r>
      <w:r w:rsidR="00DA47E4">
        <w:rPr>
          <w:rFonts w:ascii="Arial" w:hAnsi="Arial" w:cs="Arial"/>
          <w:sz w:val="24"/>
          <w:szCs w:val="24"/>
        </w:rPr>
        <w:t xml:space="preserve">  </w:t>
      </w:r>
      <w:r w:rsidR="00DA47E4">
        <w:rPr>
          <w:rFonts w:ascii="Arial" w:hAnsi="Arial" w:cs="Arial"/>
          <w:sz w:val="24"/>
          <w:szCs w:val="24"/>
          <w:u w:val="single"/>
        </w:rPr>
        <w:tab/>
      </w:r>
      <w:r w:rsidR="00DA47E4">
        <w:rPr>
          <w:rFonts w:ascii="Arial" w:hAnsi="Arial" w:cs="Arial"/>
          <w:sz w:val="24"/>
          <w:szCs w:val="24"/>
          <w:u w:val="single"/>
        </w:rPr>
        <w:tab/>
      </w:r>
      <w:r w:rsidR="00DA47E4">
        <w:rPr>
          <w:rFonts w:ascii="Arial" w:hAnsi="Arial" w:cs="Arial"/>
          <w:sz w:val="24"/>
          <w:szCs w:val="24"/>
          <w:u w:val="single"/>
        </w:rPr>
        <w:tab/>
      </w:r>
      <w:r w:rsidR="00DA47E4">
        <w:rPr>
          <w:rFonts w:ascii="Arial" w:hAnsi="Arial" w:cs="Arial"/>
          <w:sz w:val="24"/>
          <w:szCs w:val="24"/>
          <w:u w:val="single"/>
        </w:rPr>
        <w:tab/>
      </w:r>
    </w:p>
    <w:p w14:paraId="01E7DFA6" w14:textId="377B8EB0" w:rsidR="00957960" w:rsidRDefault="00957960" w:rsidP="009579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A1DD64D" w14:textId="4D3C563F" w:rsidR="00957960" w:rsidRPr="00957960" w:rsidRDefault="00957960" w:rsidP="0095796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57960">
        <w:rPr>
          <w:rFonts w:ascii="Arial" w:hAnsi="Arial" w:cs="Arial"/>
          <w:b/>
          <w:bCs/>
          <w:sz w:val="24"/>
          <w:szCs w:val="24"/>
        </w:rPr>
        <w:t>NOTE:</w:t>
      </w:r>
    </w:p>
    <w:p w14:paraId="1EC57CE4" w14:textId="1954EDAE" w:rsid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2EDE30" w14:textId="1EBB501A" w:rsidR="00957960" w:rsidRPr="00957960" w:rsidRDefault="00957960" w:rsidP="0095796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form should be attached to the Requisition for final approval.</w:t>
      </w:r>
    </w:p>
    <w:sectPr w:rsidR="00957960" w:rsidRPr="00957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60"/>
    <w:rsid w:val="00907DAA"/>
    <w:rsid w:val="00957960"/>
    <w:rsid w:val="00BE1DC4"/>
    <w:rsid w:val="00DA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ED26D"/>
  <w15:chartTrackingRefBased/>
  <w15:docId w15:val="{A97D97C2-B396-458A-9A7E-0011D545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Christian University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Trevino, Johnny</dc:creator>
  <cp:keywords/>
  <dc:description/>
  <cp:lastModifiedBy>Trevino, Johnny</cp:lastModifiedBy>
  <cp:revision>2</cp:revision>
  <dcterms:created xsi:type="dcterms:W3CDTF">2024-09-23T15:02:00Z</dcterms:created>
  <dcterms:modified xsi:type="dcterms:W3CDTF">2024-09-23T15:21:00Z</dcterms:modified>
</cp:coreProperties>
</file>